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4B3" w:rsidRPr="008064B3" w:rsidRDefault="008064B3">
      <w:r>
        <w:t>ПЕРЕЧЕНЬ ДОКУМЕНТОВ ДЛЯ ЗАКЛЮЧЕНИЯ ДОГОВОРА НА ПОДКЛЮЧЕНИЕ ХОЛОДНОГО ВОДОСНАБЖЕНИЯ</w:t>
      </w:r>
    </w:p>
    <w:p w:rsidR="008064B3" w:rsidRPr="008064B3" w:rsidRDefault="008064B3"/>
    <w:p w:rsidR="008064B3" w:rsidRPr="008064B3" w:rsidRDefault="008064B3"/>
    <w:p w:rsidR="00C36D1D" w:rsidRDefault="008064B3">
      <w:r w:rsidRPr="008064B3">
        <w:t>1</w:t>
      </w:r>
      <w:r>
        <w:t xml:space="preserve"> КОПИЯ СВИДЕТЕЛЬСТВО СОБСТВЕННОСТИ НА ПОМЕЩЕНИЕ</w:t>
      </w:r>
    </w:p>
    <w:p w:rsidR="008064B3" w:rsidRDefault="008064B3">
      <w:r>
        <w:t>2 КОПИЯ СВИДЕТЕЛЬСТВА СОБСТВЕННОСТИ НА ЗЕМЛЮ</w:t>
      </w:r>
    </w:p>
    <w:p w:rsidR="008064B3" w:rsidRDefault="008064B3">
      <w:r>
        <w:t>3 ДОГОВОР РАЗРЕШЕНИЕ НА ПРОВЕДЕНИЕ ЗЕМЛЯНЫХ РАБОТ</w:t>
      </w:r>
    </w:p>
    <w:p w:rsidR="008064B3" w:rsidRDefault="008064B3">
      <w:r>
        <w:t>4 СИТУЦИОННЫЙ ПЛАН</w:t>
      </w:r>
    </w:p>
    <w:p w:rsidR="008064B3" w:rsidRDefault="008064B3">
      <w:r>
        <w:t xml:space="preserve">4 КОПИЯ ПАСПОРТА </w:t>
      </w:r>
      <w:proofErr w:type="gramStart"/>
      <w:r>
        <w:t>СОБСТВЕННИКА  (</w:t>
      </w:r>
      <w:proofErr w:type="gramEnd"/>
      <w:r>
        <w:t xml:space="preserve">ФОТО, </w:t>
      </w:r>
      <w:bookmarkStart w:id="0" w:name="_GoBack"/>
      <w:bookmarkEnd w:id="0"/>
      <w:r>
        <w:t>ПРОПИСКА)</w:t>
      </w:r>
    </w:p>
    <w:p w:rsidR="008064B3" w:rsidRPr="008064B3" w:rsidRDefault="008064B3">
      <w:r>
        <w:t>5 ЗАЯВЛЕНИЕ НА ПОДКЛЮЧЕНИЕ</w:t>
      </w:r>
    </w:p>
    <w:sectPr w:rsidR="008064B3" w:rsidRPr="00806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B3"/>
    <w:rsid w:val="008064B3"/>
    <w:rsid w:val="00C3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FA8A6B-3375-4FA8-AACD-0C3127494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6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2017-03-22T07:54:00Z</cp:lastPrinted>
  <dcterms:created xsi:type="dcterms:W3CDTF">2017-03-22T07:47:00Z</dcterms:created>
  <dcterms:modified xsi:type="dcterms:W3CDTF">2017-03-22T07:54:00Z</dcterms:modified>
</cp:coreProperties>
</file>